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</w:p>
    <w:p w:rsidR="006A7652" w:rsidRPr="0061794A" w:rsidRDefault="006A7652" w:rsidP="006A76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Полезные ссылки в</w:t>
      </w:r>
      <w:r w:rsidRPr="0061794A">
        <w:rPr>
          <w:rFonts w:ascii="Times New Roman" w:hAnsi="Times New Roman" w:cs="Times New Roman"/>
          <w:b/>
          <w:sz w:val="28"/>
          <w:szCs w:val="28"/>
        </w:rPr>
        <w:t xml:space="preserve"> помощь учителю истории и обществознания.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http://www.rusizn.ru/index.html                                                         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Сайт "Русь изначальная" - информационный ресурс по истории нашего Отечества. Сайт поможет узнать о наших предках - ариях, о правящих царских династиях, о культуре славян, их преданиях, сказках и легендах.  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http://ancientrome.ru/                                                                   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История Древнего Рима. На сайте размещена разнообразная информация о Древнем Риме: общественный строй, армия и военное дело, римское право, культура и быт, религия и мифология, архитектура и искусство, литература. Сайт может быть очень полезен преподавателям истории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http://www.ancienthistory.spb.ru/                                                         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История Древнего мира. Электронное приложение к учебнику истории 5-го класса, разработанное Институтом новых технологий в образовании. При создании электронного приложения был использован учебник - В.И. </w:t>
      </w:r>
      <w:proofErr w:type="spellStart"/>
      <w:r w:rsidRPr="00FE3B0F">
        <w:rPr>
          <w:rFonts w:ascii="Times New Roman" w:hAnsi="Times New Roman" w:cs="Times New Roman"/>
          <w:sz w:val="28"/>
          <w:szCs w:val="28"/>
        </w:rPr>
        <w:t>Уколова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 xml:space="preserve">, Л.П. </w:t>
      </w:r>
      <w:proofErr w:type="spellStart"/>
      <w:r w:rsidRPr="00FE3B0F">
        <w:rPr>
          <w:rFonts w:ascii="Times New Roman" w:hAnsi="Times New Roman" w:cs="Times New Roman"/>
          <w:sz w:val="28"/>
          <w:szCs w:val="28"/>
        </w:rPr>
        <w:t>Маринович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 xml:space="preserve">. История Древнего мира. Учебник для 5 класса. Под ред. акад. РАН А.О. </w:t>
      </w:r>
      <w:proofErr w:type="spellStart"/>
      <w:r w:rsidRPr="00FE3B0F">
        <w:rPr>
          <w:rFonts w:ascii="Times New Roman" w:hAnsi="Times New Roman" w:cs="Times New Roman"/>
          <w:sz w:val="28"/>
          <w:szCs w:val="28"/>
        </w:rPr>
        <w:t>Чубарьяна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>. М., Просвещение, 2001; а также многие другие дополнительные источники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http://worldgeo.ru/                                                                              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Сайт проекта "Всемирная география". Карты, флаги, гербы, краткие справочные сведения (в виде таблиц и списков) обо всех странах мира. Указываются следующие сведения: столица государства, площадь и использование территории, численность и плотность населения, протяженность границ, валюта, государственный язык и религия, административно-территориальное устройство, Интернет-код и ISO-код страны.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http://www.hist.msu.ru/ER/index.html                                         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Библиотека электронных ресурсов Исторического факультета МГУ им. М.В. Ломоносова. На сайте представлено в электронном виде большое количество исторических документов по отечественной и всемирной истории, а также ссылки на справочные и хронологические материалы по истории на русском языке в Интернете.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http://rulers.narod.ru                                                                   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Всемирная история в лицах. Сайт посвящен великим людям в истории человечества. Помимо биографий исторических деятелей, приведены сведения о королевских династиях, различные карты и схемы. На сайте начата публикация энциклопедического словаря “Государи и династии зарубежной Европы”, который представляет собой алфавитный историко-биографический справочник объёмом около 5000 статей, содержащий сведения о всероссийских европейских правящих династиях и их отдельных представителях – монархах.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http://www.russianculture.ru                                                                  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Культура России. Официальный сервер Министерства культуры Российской Федерации. Система поиска позволяет искать информацию по хронологическим периодам и по жанрам искусства. Имеется информация о событиях культурной жизни России, ссылки на полезные ресурсы Интернет и др.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http://decemb.hobby.ru/                                                                   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Виртуальный музей декабристов. Проект существует на общественных началах и включает в себя иллюстративно-документальный материал по движению декабристов: статьи, труды российских и советских историков, архивные документы, эпистолярное наследие декабристов и их современников, галерею портретов декабристов и их собственных работ. Проект постоянно пополняется новыми материалами.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http://larevolution.ru/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Великая Французская революция. Статьи из энциклопедий. Публикации текстов книг, научных работ, документов. Библиография. Хронология событий. Карты Франции до 1789 года и после. Материалы о политических деятелях. Тематические ссылки.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http://www.museum.ru/museum/1812/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Проект «1812 год». Проект представляет собой информационный ресурс, содержащий разнообразную информацию, посвященную теме войны 1812 года. В разделе «Библиотека» собраны электронные книги, а также представлены библиографические данные о литературе наполеоновской тематики на русском и иностранных языках. В картинной галерее можно </w:t>
      </w:r>
      <w:r w:rsidRPr="00FE3B0F">
        <w:rPr>
          <w:rFonts w:ascii="Times New Roman" w:hAnsi="Times New Roman" w:cs="Times New Roman"/>
          <w:sz w:val="28"/>
          <w:szCs w:val="28"/>
        </w:rPr>
        <w:lastRenderedPageBreak/>
        <w:t xml:space="preserve">познакомиться с произведениями живописи, снабженными подробными комментариями. Имеется также биографических справочник по персоналиям (военным, политикам, государственным деятелям).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http://www.kulichki.com/inkwell/text/special/history/karamzin/karahist.htm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Н.М. Карамзин «История государства Российского». Электронная версия книги.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http://greek.kulichki.com/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Знаменитые греки. Электронная версия адаптированных избранных произведений Плутарха.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http://www.1812panorama.ru/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Музей-панорама "Бородинская битва". На сайте музея можно  познакомиться со структурой и составом Русской и Французской армий, увидеть образцы обмундирования и вооружения, портреты командующих и наиболее видных деятелей Отечественной войны 1812 г. и участников Русского похода. На сайте можно посмотреть и </w:t>
      </w:r>
      <w:proofErr w:type="spellStart"/>
      <w:r w:rsidRPr="00FE3B0F">
        <w:rPr>
          <w:rFonts w:ascii="Times New Roman" w:hAnsi="Times New Roman" w:cs="Times New Roman"/>
          <w:sz w:val="28"/>
          <w:szCs w:val="28"/>
        </w:rPr>
        <w:t>ведеоматериалы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 xml:space="preserve"> самой панорамы.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http://mythology.sgu.ru/mythology/ant/index.htm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Античная мифология. Разнообразные материалы для изучения: сюжеты, персонажи, глоссарий, обзорные и сюжетные карты, родословие, источники сведений, библиография. Имеются также зачетные и контрольные задания по теме, а также галерея произведений искусств.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http://www.ug.ru/civicnet/home.htm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3B0F">
        <w:rPr>
          <w:rFonts w:ascii="Times New Roman" w:hAnsi="Times New Roman" w:cs="Times New Roman"/>
          <w:sz w:val="28"/>
          <w:szCs w:val="28"/>
        </w:rPr>
        <w:t>Граждановедение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 xml:space="preserve"> в России. Сайт Межрегиональной Ассоциации "За гражданское воспитание", основанной в 1995 году по инициативе "Учительской газеты". Цель Ассоциации - информационная, научно-методическая, организационная помощь учителям, работникам образования и науки, журналистам, работающим в области гражданского образования и воспитания молодежи. На сайте представлены различные документы; библиографии; информация о программах, проектах и конкурсах, проводимых Ассоциацией; а также методические материалы для учителей </w:t>
      </w:r>
      <w:proofErr w:type="spellStart"/>
      <w:r w:rsidRPr="00FE3B0F">
        <w:rPr>
          <w:rFonts w:ascii="Times New Roman" w:hAnsi="Times New Roman" w:cs="Times New Roman"/>
          <w:sz w:val="28"/>
          <w:szCs w:val="28"/>
        </w:rPr>
        <w:t>граждановедения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http://www.hrono.ru/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3B0F">
        <w:rPr>
          <w:rFonts w:ascii="Times New Roman" w:hAnsi="Times New Roman" w:cs="Times New Roman"/>
          <w:sz w:val="28"/>
          <w:szCs w:val="28"/>
        </w:rPr>
        <w:t>Хронос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 xml:space="preserve">. Всемирная история в Интернете. Проект ставит целью ознакомление с мировой историей и культурой. Структура сайта включает в себя следующие разделы: исторические источники; генеалогические таблицы; библиотека; биографический указатель;  статьи на исторические темы; исторические организации; страны и государства. Имеется система поиска по сайту. 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http://7wonders.worldstreasure.com/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Семь чудес света. Сайт создан на основе книги </w:t>
      </w:r>
      <w:proofErr w:type="spellStart"/>
      <w:r w:rsidRPr="00FE3B0F">
        <w:rPr>
          <w:rFonts w:ascii="Times New Roman" w:hAnsi="Times New Roman" w:cs="Times New Roman"/>
          <w:sz w:val="28"/>
          <w:szCs w:val="28"/>
        </w:rPr>
        <w:t>Рега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 xml:space="preserve"> Кокса и Нейла Морриса "Семь чудес света". Помимо описаний памятников, предлагаются дополнительные иллюстрации по теме и краткий словарик, который описывает некоторые редко используемые в повседневном языке или устаревшие слова.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http://geo2000.nm.ru/index1.htm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География. На сайте можно найти информацию обо всех странах мира, узнать особенности строения земного шара, дать оценку природным ресурсам и узнать последние новости об экологии Земли... Имеются также тесты по экономической географии, при помощи которых абитуриенты могут проверить свои знания.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http://www.sci.aha.ru/map.htm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Картографическая система </w:t>
      </w:r>
      <w:proofErr w:type="spellStart"/>
      <w:r w:rsidRPr="00FE3B0F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>. В систему входят 32 базы данных, содержащие 4560 рядов данных и позволяющие составить 97650 административных и природных карт России.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http://vm.kemsu.ru/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Первобытное искусство. Виртуальный музей создан по инициативе кафедры археологии Кемеровского государственного университета. В нем представлено искусство периодов палеолита, мезолита,  неолита и энеолита, бронзового века, и скифов.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http://www.uznay-prezidenta.ru/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Президент России гражданам школьного возраста. Сайт Администрации Президента России призван кратко, доходчиво и занимательно рассказать учащимся средних классов российских школ (гимназий, лицеев, детских домов) о демократическом институте президентства; символах и атрибутах </w:t>
      </w:r>
      <w:r w:rsidRPr="00FE3B0F">
        <w:rPr>
          <w:rFonts w:ascii="Times New Roman" w:hAnsi="Times New Roman" w:cs="Times New Roman"/>
          <w:sz w:val="28"/>
          <w:szCs w:val="28"/>
        </w:rPr>
        <w:lastRenderedPageBreak/>
        <w:t>нашего государства; действующем Президенте России; истории власти в России; месте работы главы государства - Московском Кремле.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http://hro.org/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Права человека в России. Портал "Права человека в России" (</w:t>
      </w:r>
      <w:proofErr w:type="spellStart"/>
      <w:r w:rsidRPr="00FE3B0F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B0F">
        <w:rPr>
          <w:rFonts w:ascii="Times New Roman" w:hAnsi="Times New Roman" w:cs="Times New Roman"/>
          <w:sz w:val="28"/>
          <w:szCs w:val="28"/>
        </w:rPr>
        <w:t>Rights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B0F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 xml:space="preserve">) представляет собой крупный и динамичный ресурс по правам человека в российском Интернете. Здесь можно найти тексты законов, советы по защите своих прав, информацию об общественных кампаниях, книги и статьи, контакты правозащитных организаций. Имеется электронная библиотека материалов по правам человека, а также информация о различных специальных проектах, среди которых есть и проект "Образование и просвещение в области прав человека" (статьи, информация о конкурсах, лекции и конспекты для занятий и т.п.).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http://arts.fromru.com/dav/index1.html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Философия. Материалы "Страницы" могут быть полезными студентам всех форм обучения гуманитарных факультетов вузов, преподавателям, учителям, лицеистам, гимназистам, школьникам старших классов, а также всем интересующимся философскими проблемами бытия. Здесь можно найти методические пособия по логике, истории философии, по философским проблемам культуры, искусства, тексты первоисточников по философии.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http://schoolart.narod.ru/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Педагогика школьного творчества. Сайт школьного учителя истории и основ государства и права. Здесь можно найти авторское пособие по истории Российского государства, методические материалы для учителя истории, источники и документы по истории России, а также сценарии школьных праздников.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http://lesson-history.narod.ru/index.htm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Компьютер на уроках истории, обществознания и права. Сайт Алексея Ивановича Чернова, учителя истории и информатики средней школы № 46  г. Москвы. На сайте можно познакомиться с историческими картинами и авторскими историческими картами по всемирной истории и истории России; скачать учебно-методические комплекты и Flash-фильмы; просмотреть учебные презентации для различных уровней обучения, охватывающие преподавание истории в 5-9 классах, обществознания в 8-11 классах; основ государства и права в 10-11 классах.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http://xix-vek.ru/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История России XIX века. На сайте представлены письменные, статистические и графические источники этого периода. В разделах сайта можно найти информацию обо всех сферах жизни людей того времени: социальных, экономических, политических отношений, культуре и быте. Таблицы, графики, диаграммы, гистограммы наглядно демонстрируют статистические данные в развитии, в сравнении и соотношении. Фотографии, рисунки, репродукции картин дают образное представление о жизни в России того </w:t>
      </w:r>
      <w:proofErr w:type="spellStart"/>
      <w:r w:rsidRPr="00FE3B0F">
        <w:rPr>
          <w:rFonts w:ascii="Times New Roman" w:hAnsi="Times New Roman" w:cs="Times New Roman"/>
          <w:sz w:val="28"/>
          <w:szCs w:val="28"/>
        </w:rPr>
        <w:t>перида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>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http://www.hermitagemuseum.org/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Государственный Эрмитаж. На сайте музея можно получить информацию об истории музея, о выставках и шедеврах коллекций, об образовательной и обучающей деятельности музея, в том числе о виртуальной академии, которая предлагает посетителям несколько очень интересных курсов. Кроме того, посетители сайта могут познакомиться с виртуальной галереей, в которой представлены изображения экспонатов Эрмитажа с высоким разрешением.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http://www.foxdesign.ru/legend/index.html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Мифология.  Проект посвящен мифологии Древней Греции, Рима, Египта, Индии. Включает в себя словарь (около 1500 слов), галерею и мифы, а также афоризмы и справочные данные о поэтах, философах и политиках Греции и Рима.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http://www.vinci.ru/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Леонардо да Винчи. Интерактивная информационная система, созданная Институтом новых образовательных технологий РГГУ. Система предлагает не только информацию о его наследии и творчестве, но и позволяет ставить и решать проблемные вопросы, проводить простые исследовательские операции. Сайт знакомит с произведениями да Винчи, переведенными на русский язык; механизмами, созданными мастером; его живописными полотнами и рисунками; музыкальной культурой эпохи Возрождения (можно прослушать более 50 музыкальных отрывков); приводятся также публикации о Леонардо да Винчи, его биография и библиография литературы о нем.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http://historic.ru/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Всемирная история. Статьи и материалы о цивилизациях (Египет, Греция, </w:t>
      </w:r>
      <w:proofErr w:type="spellStart"/>
      <w:r w:rsidRPr="00FE3B0F">
        <w:rPr>
          <w:rFonts w:ascii="Times New Roman" w:hAnsi="Times New Roman" w:cs="Times New Roman"/>
          <w:sz w:val="28"/>
          <w:szCs w:val="28"/>
        </w:rPr>
        <w:t>Вавилония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>, Рим, Инка, Майя, Атлантида, Гиперборея); мифологическая энциклопедия; электронная библиотека по философии и истории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http://nearyou.ru/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Музеи Европы. На сайте можно почитать рассказы о русских и европейских художниках, написанные известными историками и писателями, заглянуть в некоторые музеи, посмотреть рабо</w:t>
      </w:r>
      <w:r>
        <w:rPr>
          <w:rFonts w:ascii="Times New Roman" w:hAnsi="Times New Roman" w:cs="Times New Roman"/>
          <w:sz w:val="28"/>
          <w:szCs w:val="28"/>
        </w:rPr>
        <w:t>ты художников и почитать о них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http://www.ostu.ru/personal/nikolaev/index.html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3B0F">
        <w:rPr>
          <w:rFonts w:ascii="Times New Roman" w:hAnsi="Times New Roman" w:cs="Times New Roman"/>
          <w:sz w:val="28"/>
          <w:szCs w:val="28"/>
        </w:rPr>
        <w:t>Геосинхрония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 xml:space="preserve">. Атлас всемирной истории. 5 тысяч лет развития человеческой цивилизации представлены в картах, схемах и таблицах , упорядоченных в хронологическом порядке.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http://rosmem.ru/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Российский </w:t>
      </w:r>
      <w:proofErr w:type="spellStart"/>
      <w:r w:rsidRPr="00FE3B0F">
        <w:rPr>
          <w:rFonts w:ascii="Times New Roman" w:hAnsi="Times New Roman" w:cs="Times New Roman"/>
          <w:sz w:val="28"/>
          <w:szCs w:val="28"/>
        </w:rPr>
        <w:t>мемуарий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 xml:space="preserve">. На сайте опубликованы мемуары религиозных и политических деятелей, военачальников и придворных, писателей и поэтов XVII-XIX вв. Опубликовано также несколько тематических сборников - Характерные бытовые зарисовки мемуарного характера (XVIII-XIX </w:t>
      </w:r>
      <w:proofErr w:type="spellStart"/>
      <w:r w:rsidRPr="00FE3B0F">
        <w:rPr>
          <w:rFonts w:ascii="Times New Roman" w:hAnsi="Times New Roman" w:cs="Times New Roman"/>
          <w:sz w:val="28"/>
          <w:szCs w:val="28"/>
        </w:rPr>
        <w:t>вв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 xml:space="preserve">); воспоминания современников об императоре Николае I (1796-1855) и его эпохе; сборник документов и воспоминаний участников борьбы с польскими захватчиками  и др.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http://mikv1.narod.ru/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Российские мемуары XVIII века. На сайте представляются различные произведения мемуарного характера русские мемуары, дневники, воспоминания, записки, рассказы, анекдоты, журналы 18 века, что являет собою картину культуры, быта и нравов России 18 столетия.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http://www.ermolov.org.ru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Русский полководец А.П. Ермолов. На сайте собрана разнообразная информация о генерал-лейтенанте А.П. Ермолове: биография, публикации, галерея портретов и рисунков.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http://ellada.spb.ru/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Древняя Греция. Виртуальный сервер, посвященный Древней Греции. Здесь можно ознакомиться с историей этого когда-то великого эллинского государства и историей его упадка. Также представлен полный обзор периодов древнегреческого искусства и прекрасные мифы и легенды, прочно вошедшие в культурное наследие человечества. В разделе "Личности" можно найти биографии наиболее известных политиков, правителей, философов, поэтов и многих других знаменитых древних греков.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http://grandwar.kulichki.net/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Как наши деды воевали. Некоммерческий проект, рассказывающий о военных конфликтах Российской империи: Кавказской войне (1817-1864), 2-ой Персидской войне (1826-1828),  Крымской войне (1853-1856), Русско-турецкой войне (1877-1878), Русско-японской войне (1904-1905). В разделе "Библиотека" - электронные книги и статьи, карты сражений, военные песни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http://rusfederation.narod.ru/index.html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Все о России. Материалы сайта рассказывают об истории России, ее символике, городах и областях.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http://mesopotamia.nm.ru/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Древняя Месопотамия. На сайте - общие сведения; материалы по истории, культуре, религии; галерея музейных экспонатов из Лувра, музея "Метрополитен" и др.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http://avorhist.narod.ru/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Русь Древняя и Удельная. Сайт содержит литературу и источники по истории Древней Руси с древнейших времен до XVII века, истории христианства, теории и методологии истории.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http://myriobiblion.byzantion.ru/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Библиотека произведений античных и византийских авторов. В состав электронной библиотеки входят труды античных авторов; литературные, исторические, богословские, естественнонаучные и другие произведения </w:t>
      </w:r>
      <w:proofErr w:type="spellStart"/>
      <w:r w:rsidRPr="00FE3B0F">
        <w:rPr>
          <w:rFonts w:ascii="Times New Roman" w:hAnsi="Times New Roman" w:cs="Times New Roman"/>
          <w:sz w:val="28"/>
          <w:szCs w:val="28"/>
        </w:rPr>
        <w:t>ромейских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 xml:space="preserve"> философов и писателей, а также иные византийские памятники; тематические библиографические указатели.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lastRenderedPageBreak/>
        <w:t xml:space="preserve">http://www.magister.msk.ru/library/revolt/revolt.htm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Из архивов русской революции. Электронная библиотека содержит материалы и мемуары, относящиеся к революции 1917 года и последующему периоду.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http://www.worldhist.ru/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Всемирная история. Единое научно-образовательное пространство. Ресурс создан для координации научно-исследовательской и преподавательской деятельности историков России. Идея создания сайта была сформулирована и поддержана представителями 62-х университетов РФ – участниками Всероссийского научно-методического совещания деканов и заведующих кафедр исторических факультетов госуниверситетов (Москва, 29-31 января 2003 г.). Сайт адресован научным сотрудникам, аспирантам, преподавателям вузов, студентам, учителям средней школы и всем, кто проявляет заинтересованное внимание к дискуссионным проблемам истории и жизни современного профессионального сообщества историков.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http://old-rus.narod.ru/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Антология древнерусской литературы. Сайт предлагает свыше 400 различных произведений, созданных до XVII века включительно - летописи и жития святых, исторические хроники и документы, сочинения отцов церкви и книги, переведенные с других языков, но имевшие широкое хождение на Руси и многое другое. Для более полного восприятия предлагаемых сочинений сайт содержит много дополнительных разделов: словари, историческую хронику, коллекцию икон, фотографии русских архитектурных памятников, карты, таблицы, вплоть до кулинарных рецептов Древней Руси.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http://www.byzantion.ru/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Византийская держава. Сайт посвящен государству, которое многие традиционно именуют Восточной Римской империей или Византией, и включает в себя общие сведения, географические данные, сведения внутреннем устройстве, религии, обычаях и нравах, культуре, военном деле, правителях, библиотеку произведений античных и византийских авторов, а также произведений русских поэтов и прозаиков, навеянных "византийскими образами".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http://posysaev1.narod.ru/crossvord/crosv.htm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Кроссворды по истории Средних веков. Кроссворды взяты из издания - </w:t>
      </w:r>
      <w:proofErr w:type="spellStart"/>
      <w:r w:rsidRPr="00FE3B0F">
        <w:rPr>
          <w:rFonts w:ascii="Times New Roman" w:hAnsi="Times New Roman" w:cs="Times New Roman"/>
          <w:sz w:val="28"/>
          <w:szCs w:val="28"/>
        </w:rPr>
        <w:t>Драхлер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 xml:space="preserve"> А.Б. Сборник кроссвордов по истории средних веков для 7 класса. - М.: Новая школа, 1996. Доступны для скачивания в архивированном виде.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http://www.memo.ru/prawo/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Законодательство и права человека. База данных основных международных документов с возможностью сортировки по темам и по датам.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http://students.gf.nsu.ru/medieval/progr.html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Средние века. Учебные материалы по средневековой истории и культуре:  лекции - "Публичные чтения по истории средних веков" (НГУ, март-май 1998 - Г.Г.Пиков); спецкурсы - "Жан Кальвин и проблемы швейцарской реформации" (Ким </w:t>
      </w:r>
      <w:proofErr w:type="spellStart"/>
      <w:r w:rsidRPr="00FE3B0F">
        <w:rPr>
          <w:rFonts w:ascii="Times New Roman" w:hAnsi="Times New Roman" w:cs="Times New Roman"/>
          <w:sz w:val="28"/>
          <w:szCs w:val="28"/>
        </w:rPr>
        <w:t>Сун-чжон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>, Г.Г.Пиков); учебные и методические пособия.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http://oiru.archeologia.ru/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Общество изучения русской усадьбы. История общества, календарь событий и экскурсий, библиотека статей по истории усадеб из сборника, издающегося обществом.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http://testan.narod.ru/karty.htm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История Москвы. В этом разделе можно найти много интересного о Москве: материалы, посвященные нашей столице, книги, статьи о Москве, история столицы, старые карты Москвы, информацию об исторических музеях города.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http://www.egyptology.ru/index.htm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Египтологический изборник. На сайте публикуются статьи и книги на русском языке по египетскому языку, хронологии, архитектуре, работы античных авторов о Египте, материалы по истории русской египтологии, библиографии, информация о научной литературе, карты.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http://hist-sights.ru/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Исторические достопримечательности России. Информация об исторических городах, монастырях и церквях, усадьбах; словарь архитектурных терминов; </w:t>
      </w:r>
      <w:proofErr w:type="spellStart"/>
      <w:r w:rsidRPr="00FE3B0F">
        <w:rPr>
          <w:rFonts w:ascii="Times New Roman" w:hAnsi="Times New Roman" w:cs="Times New Roman"/>
          <w:sz w:val="28"/>
          <w:szCs w:val="28"/>
        </w:rPr>
        <w:t>фотогалерея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>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http://www.roman-glory.com/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Римская слава. Эволюция римского военного искусства на протяжении двенадцати веков; войны и карты римского государства и прилегающих территорий; галерея изображений, посвященных армиям Рима и его врагов; библиотека: публикации, справочная информация, первоисточники.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http://artyx.ru/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Всеобщая история искусств. Электронная энциклопедия «Всеобщая история искусств», подготовлена Институтом теории и истории изобразительных искусств Академии художеств СССР с участием ученых - историков искусства других научных учреждений и музеев.  Она представляет собой историю живописи, графики, скульптуры, архитектуры и прикладного искусства всех веков и народов от первобытного искусства и до искусства середины XX века. Кроме этого, на сайте имеется библиотека книг по истории искусств.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http://historiwars.narod.ru/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История войн и военных конфликтов. Целью этого проекта является подробная Энциклопедия войн, структурированная по крупным историческим периодам: древние века, средние века, новое время, ХХ век 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http://rgo.ru/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Русское географическое общество. Информационный портал. Публикации по географии, природе, экономике и экологии России, научных исследованиях и эксп</w:t>
      </w:r>
      <w:r>
        <w:rPr>
          <w:rFonts w:ascii="Times New Roman" w:hAnsi="Times New Roman" w:cs="Times New Roman"/>
          <w:sz w:val="28"/>
          <w:szCs w:val="28"/>
        </w:rPr>
        <w:t>едициях, проводимых Обществом.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http://www.lants.tellur.ru/history/index.htm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Отечественная история. Систематизированные источники и ресурсы интернет по истории Древней Руси. Проект Олега </w:t>
      </w:r>
      <w:proofErr w:type="spellStart"/>
      <w:r w:rsidRPr="00FE3B0F">
        <w:rPr>
          <w:rFonts w:ascii="Times New Roman" w:hAnsi="Times New Roman" w:cs="Times New Roman"/>
          <w:sz w:val="28"/>
          <w:szCs w:val="28"/>
        </w:rPr>
        <w:t>Ланцова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>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http://xlegio.ru/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Боевая техника древности. Проект посвящен боевой технике, кораблям и военному делу </w:t>
      </w:r>
      <w:proofErr w:type="spellStart"/>
      <w:r w:rsidRPr="00FE3B0F">
        <w:rPr>
          <w:rFonts w:ascii="Times New Roman" w:hAnsi="Times New Roman" w:cs="Times New Roman"/>
          <w:sz w:val="28"/>
          <w:szCs w:val="28"/>
        </w:rPr>
        <w:t>допороховой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 xml:space="preserve"> эпохи. На сайте собраны сведения о кораблях Античности и Средневековья, метательных машинах и осадной технике, армиях древности. Имеется также словарь военных древностей, библиотека публикаций и библиотека первоисточников.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lastRenderedPageBreak/>
        <w:t xml:space="preserve">http://egypt.bn.by/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История Древнего Египта. Сайт рассказывает о Древнем Египте и его людях, обществе, религии, достопримечательностях.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http://www.pish.ru/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Преподавание истории в школе. Сайт научно-методического и теоретического журнала. публикующего статьи и методические разработки уроков и внеурочных мероприятий по истории, обществознанию и основам права. На сайте публикует содержание новых номеров журнала. Остальные возможности - только для зарегистрированных пользователей:  электронное приложение и публикации номеров журнала </w:t>
      </w:r>
      <w:proofErr w:type="spellStart"/>
      <w:r w:rsidRPr="00FE3B0F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>, новости, форум, личный кабинет.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http://www.hrights.ru/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Институт прав человека. Сайт некоммерческой организации, занимающейся исследовательской и просветительской работой в области прав человека. Представлена информация о проектах и изданиях, нормативные акты.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http://lichm.narod.ru/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История России. Различные теории изучения с древнейших времен до ХХ века; курс русской истории Ключевского в лекциях; "История России с древнейших времен" Соловьева; Карамзин "История государства Российского", труды Костомарова, Татищева, Платонова и митрополита </w:t>
      </w:r>
      <w:proofErr w:type="spellStart"/>
      <w:r w:rsidRPr="00FE3B0F">
        <w:rPr>
          <w:rFonts w:ascii="Times New Roman" w:hAnsi="Times New Roman" w:cs="Times New Roman"/>
          <w:sz w:val="28"/>
          <w:szCs w:val="28"/>
        </w:rPr>
        <w:t>Макария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>; отдельные исторические произведения и материалы.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http://www.echr.ru/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Европейская конвенция о защите прав человека: право и практика. Публикуются документы Европейской конвенции, Европейского суда, Совета Европы, конституция РФ и другие. Представлена также библиография по правам человека.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http://www.istorya.ru/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История России, Всемирная история, мировая история. Представлены исторические хронологии, библиотека электронных текстов, статьи, карты, история отдельных стран, личности в истории, лекции по истории в </w:t>
      </w:r>
      <w:proofErr w:type="spellStart"/>
      <w:r w:rsidRPr="00FE3B0F">
        <w:rPr>
          <w:rFonts w:ascii="Times New Roman" w:hAnsi="Times New Roman" w:cs="Times New Roman"/>
          <w:sz w:val="28"/>
          <w:szCs w:val="28"/>
        </w:rPr>
        <w:t>аудиоформате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>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http://www.economicus.ru/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3B0F">
        <w:rPr>
          <w:rFonts w:ascii="Times New Roman" w:hAnsi="Times New Roman" w:cs="Times New Roman"/>
          <w:sz w:val="28"/>
          <w:szCs w:val="28"/>
        </w:rPr>
        <w:t>Economicus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 xml:space="preserve"> - проект Института "Экономическая школа". Экономический портал предоставляет информацию по широкому спектру экономических дисциплин. Среди проектов портала можно найти: галерею экономистов (работы, биографии, портреты известных экономистов, начиная с глубокой древности и до сегодняшнего дня), каталог экономических ресурсов Интернет, учебно-методические материалы для преподающих и изучающих экономику, подборку словарей, энциклопедий, справочников по самым разнообразным областям экономики и смежным дисциплинам, собрание лекций по экономической теории, пособие для дискуссий на уроках экономики и обществознания в старших классах "Мир и Россия", учебник для школьников, учащихся колледжей, техникумов и лицеев "Основы экономики".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http://www.un.org/russian/topics/humanrts/index.htm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Всеобщая декларация прав человека в картинках. Пособие разработано ООН. Имеются также справочные материалы, тексты деклараций и Конвенции о правах ребенка для изучения прав человека в школе.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http://www.egyptius.com/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Древний Египет. Сайт посвящен истории Древнего Египта. Здесь можно найти хронологию, информацию о царях Сирии и Египта, </w:t>
      </w:r>
      <w:proofErr w:type="spellStart"/>
      <w:r w:rsidRPr="00FE3B0F">
        <w:rPr>
          <w:rFonts w:ascii="Times New Roman" w:hAnsi="Times New Roman" w:cs="Times New Roman"/>
          <w:sz w:val="28"/>
          <w:szCs w:val="28"/>
        </w:rPr>
        <w:t>фотогалерею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 xml:space="preserve"> городов, карты Египта, египетских сокровищах в музеях мира, информацию о религии и многое другое.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http://history.sgu.ru/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Русская история в зеркале изобразительного искусства. В проекте представлено более 1500 репродукций произведений изобразительного искусства, отражающих ключевые моменты многовековой русской истории. Иллюстративная часть проекта дополнена текстовым материалом - подробным комментарием к сюжетам картин, сведениями о жизни и деятельности представленных на картинах персонажей, данными о творческом пути художников. Проект предусматривает возможность использования системы поиска необходимой информации по трем вариантам: событию, дате события (хронологии) и персонажу события. Генеалогия ряда деятелей русской истории, а также расшифровка некоторых специфических терминов выделена в отдельные информационные блоки.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http://historyru.com/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История государства Российского в документах и фактах. Проект ставит своей задачей проследить, как на протяжении веков менялось геополитическое положение нашего государства; как решалась - или проваливалась - задача управления территориями; как распределялись экономические и интеллектуальные ресурсы; как менялись приоритеты государственного строительства и к каким результатам это приводило. Но - только в датах, цифрах, документах. И - только в сопоставимых параметрах.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http://www.praviteli.org/main/about.php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Правители России и Советского Союза. Целью создания данного электронного ресурса является изложение истории России и Советского Союза в контексте </w:t>
      </w:r>
      <w:proofErr w:type="spellStart"/>
      <w:r w:rsidRPr="00FE3B0F">
        <w:rPr>
          <w:rFonts w:ascii="Times New Roman" w:hAnsi="Times New Roman" w:cs="Times New Roman"/>
          <w:sz w:val="28"/>
          <w:szCs w:val="28"/>
        </w:rPr>
        <w:t>архонтологии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 xml:space="preserve"> - исторической дисциплины, изучающей историю должностей в государственных, международных, политических, религиозных и других общественных структурах. В число политических деятелей, чьи краткие биографии представлены в «Правителях России и Советского Союза» включены в основном те, кто занимал государственные посты, эквивалентные современным понятиям «глава государства» и «глава правительства». Также представлена информация о структуре высшего руководства Коммунистической партии Советского Союза и ее предшественников.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http://www.runivers.ru/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Сайт включает в себя факсимильную историческую библиотеку, сводную военно-историческую факсимильную энциклопедию, порталы по отдельным историческим темам, специальные проекты (Исторический альманах «Российский архив», Русская фотография середины XIX – начала ХХ вв., Русская философия, Политическая история исламского мира).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http://annals.xlegio.ru/sbo/contens/vi2.htm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Журнал «Вопросы истории». Содержание номеров журнала с единичными доступными для чтения статьями. Архивы номеров 1945-1969, 1970-1989, 1990 – по настоящее время.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http://istrorijarossii.narod.ru/istbiblioyeka.htm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lastRenderedPageBreak/>
        <w:t xml:space="preserve">Библиотека исторической литературы. Публикуются книги и документы по истории России, Советского Союза, современной России и смежных дисциплин историографии, </w:t>
      </w:r>
      <w:proofErr w:type="spellStart"/>
      <w:r w:rsidRPr="00FE3B0F">
        <w:rPr>
          <w:rFonts w:ascii="Times New Roman" w:hAnsi="Times New Roman" w:cs="Times New Roman"/>
          <w:sz w:val="28"/>
          <w:szCs w:val="28"/>
        </w:rPr>
        <w:t>историософии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>; а также карты и видеоматериалы. Представленные в библиотеке книги доступны для просмотра и копирования.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http://mifolog.ru/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Иллюстрированная мифологическая энциклопедия. Представлены мифологические статьи, а также библиотека книг по мифологии.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http://www.uroki90.ru/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Уроки 90-х. Научно-публицистический и образовательный портал является проектом Общественного Совета «Уроки девяностых». Цель проекта – информационная, методологическая и организационная помощь преподавателям общественных дисциплин средних и высших учебных заведений в подготовке и проведении уроков, лекций и семинаров по новейшей истории России. На сайте можно найти методологические разработки в области преподавания предмета; энциклопедию, включающие текстовые, электронные и аудиовизуальные материалы, связанные с  наиболее значимыми событиями этого периода новейшей истории; бесплатные издания, которые Общественный Совет выпускает в серии «Книга для учителя».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http://pedagog-novator.ru/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Педагог-новатор. Педагогический </w:t>
      </w:r>
      <w:proofErr w:type="spellStart"/>
      <w:r w:rsidRPr="00FE3B0F">
        <w:rPr>
          <w:rFonts w:ascii="Times New Roman" w:hAnsi="Times New Roman" w:cs="Times New Roman"/>
          <w:sz w:val="28"/>
          <w:szCs w:val="28"/>
        </w:rPr>
        <w:t>блог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 xml:space="preserve"> преподавателя истории и обществознания ПУ-11 Шакиной В. Ф. На сайте представлены методические материалы, проверочные задания, исследовательские работы учащихся, статьи по педагогике и педагогической технологии.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http://russia.yaxy.ru/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Великая страна Россия. На сайте приводятся сведения об истории, географии и этнографии России, произведения русского фольклора. Имеется словарь по истории России, словарь географических названий, карты некоторых городов Подмосковья и России.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http://istorik.org/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lastRenderedPageBreak/>
        <w:t>Страницы истории. Сборник учебных материалов для учеников и методические рекомендации для учителей по разным темам и историческим эпохам – от древнейших времен до современной истории.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http://www.historycivilizations.ru/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Всемирная история. Материалы по истории первобытного времени, древним цивилизациям, средним векам, новой и новейшей истории. В разделе «Библиотека» - отдельные книги по истории России и Древнего мира.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http://www.mystic-chel.ru/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История Древнего мира. Статьи по истории Древней Европы, Древнего Востока, территории России и стран СНГ.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http://historyteacher.ru/home/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История и обществознание. Сайт учителя </w:t>
      </w:r>
      <w:proofErr w:type="spellStart"/>
      <w:r w:rsidRPr="00FE3B0F">
        <w:rPr>
          <w:rFonts w:ascii="Times New Roman" w:hAnsi="Times New Roman" w:cs="Times New Roman"/>
          <w:sz w:val="28"/>
          <w:szCs w:val="28"/>
        </w:rPr>
        <w:t>Баутиной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 xml:space="preserve"> Е.Н. На сайте представлены учебные материалы и тесты по истории и обществознанию для средней школы, материалы по ЕГЭ, олимпиадные задания и игры по истории.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http://www.1941-1945.ru/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о Великой Отечественной войне.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"...Быстро летит время. В памяти стираются воспоминания о прошедших годах. Всё меньше становится среди нас ветеранов Великой войны. Войны, в которой одна идеология, лица, стоявшие за ней, стремились подмять под себя народы мира, уничтожить многие из них. Людям, спасшим нас от незавидной участи, посвящается данный проект. ...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http://www.storyo.ru/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Проект "Страницы истории" - интересные дополнительные материалы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http://www.oldru.com/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Материалы по истории России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http://www.edu.ru/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Федеральный портал «Российское образование». Содержит обзор образовательных ресурсов Интернета, нормативные документы, образовательные стандарты и многое другое.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lastRenderedPageBreak/>
        <w:t xml:space="preserve">http://ecsocman.edu.ru/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Федеральный образовательный портал «Экономика, социология, менеджмент». Собраны материалы по социальной и экономической истории России, в том числе журнальные статьи и материалы круглых столов, посвященные проблемам исторического пути России.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http://www.mospat.ru/index.html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Официальный Web-сервер Московского патриархата.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http://his.1september.ru/index.php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Электронная версия газеты «История» - приложение к газете «Первое сентября».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http://www.historia.ru/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Российский электронный журнал «Мир истории».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http://www.shm.ru/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На сайте Государственного исторического музея представлены материалы основной экспозиции, посвященной истории России, в том числе освещающие ее начальный период.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http://hermitage.museum.ru/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Сайт одного из крупнейших музеев мира – Эрмитажа предлагает совершить виртуальную экскурсию по своим залам, в том числе увидеть экспонаты, иллюстрирующие начальный период мировой и российской истории.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http://archaeology.kiev.ua/cultures/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3B0F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 xml:space="preserve"> портал, содержащий всестороннюю информацию об археологических памятниках на территории Восточной Европы, материалы реконструкции этапов и характера русско-скандинавских связей.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http://www.sib.net/n_russia/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На сайте представлены материалы о скифах, населявших степную часть Евразии в греко-римскую эпоху: даты; имена; названия; описание жилищ, одежды, обычаев.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http://oldslav.chat.ru/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История расселения славянских земледельческих племен и их взаимоотношений с кочевыми племенами из Азии.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http://paganism.ru/a-cloth.htm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История древнерусского костюма: верхней одежды, головных уборов, шейных </w:t>
      </w:r>
      <w:proofErr w:type="spellStart"/>
      <w:r w:rsidRPr="00FE3B0F">
        <w:rPr>
          <w:rFonts w:ascii="Times New Roman" w:hAnsi="Times New Roman" w:cs="Times New Roman"/>
          <w:sz w:val="28"/>
          <w:szCs w:val="28"/>
        </w:rPr>
        <w:t>гривн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>. Иллюстрации.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http://lants.tellur.ru/history/danilevsky/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Лекции известного историка И.Н. Данилевского о происхождении восточных славян и формировании феодального государства (в том числе Киевская Русь, язычество, принятие христианства и др.).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http://his.1september.ru/2002/23/1.htm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Материалы из нового учебного пособия С.Н. Бледного, И.В. Лебедева «История России». Представлены отрывки из сочинений Геродота, </w:t>
      </w:r>
      <w:proofErr w:type="spellStart"/>
      <w:r w:rsidRPr="00FE3B0F">
        <w:rPr>
          <w:rFonts w:ascii="Times New Roman" w:hAnsi="Times New Roman" w:cs="Times New Roman"/>
          <w:sz w:val="28"/>
          <w:szCs w:val="28"/>
        </w:rPr>
        <w:t>Прокопия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 xml:space="preserve"> Кесарийского; фрагменты работ русских историков - Ключевского, Соловьева, Платонова.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http://lants.tellur.ru/history/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Библиотека ссылок на информационные статьи и исторические материалы. Генеалогическое древо русских князей IX – XI вв., краткие биографии князей Рюриковичей, хронологическая таблица (IX – XVII вв.), карты Древней Руси. Несколько лекций из курса И.Н. Данилевского «Древняя Русь глазами современников и потомков (IX – XII вв.)». Справочник по истории Руси и др.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http://lib.userline.ru/689?secid=8324&amp;num=1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Электронная версия «Повести временных лет».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http://www.hrono.ru/libris/lib_s/skr00.html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На сайте размещена электронная версия книги Р.Г. Скрынникова «Древнерусское государство».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http://www.hrono.ru/dokum/pravda72.html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На сайте приведены два текста: «Русская правда» в краткой и пространной редакции.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http://oldru.narod.ru/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Электронная библиотека: монография К. Егорова «Образование Киевской Руси», исторические источники, статьи. Коллекция карт. Библиография.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http://his.1september.ru/2001/42/no42_01.htm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Отечественные ис</w:t>
      </w:r>
      <w:r>
        <w:rPr>
          <w:rFonts w:ascii="Times New Roman" w:hAnsi="Times New Roman" w:cs="Times New Roman"/>
          <w:sz w:val="28"/>
          <w:szCs w:val="28"/>
        </w:rPr>
        <w:t>торики об эпохе Ивана Грозного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http://ou.tsu.ru/hischool/his_JuF/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Основные этапы истории формирования русского государства в XIV – XVII вв. Таблицы, схемы, словарь.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http://klio.webservis.ru/lec7_1.htm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Конспект лекции по истории правления Ивана Грозного. Становление самодержавного строя в России. Фрагменты воспоминаний современников, а также оценки этого периода в работах русских историков. Словарные гиперссылки по личностям, терминам и пр.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http://www.hrono.ru/libris/lib_s/skrynn00.html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На сайте размещена электронная версия книги Р.Г.Скрынникова «Третий Рим», посвященной истории России XV – XVI вв.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http://kursy.rsuh.ru/istoria/moskva/moskva.asp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Сайт, посвященный истории Москвы. На сайте представлена информация по истории города XVII в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http://old-rus.narod.ru/paper.html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В этом разделе сайта расположены статьи и исследования, в которых рассматриваются различные периоды русской истории и древнерусской литературы, в том числе посвященные Смутному времени.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http://sscadm.nsu.ru/deps/hum/readerhist10/smuta.html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Электронная версия хрестоматии по истории России (10 класс). Смутное время в России начала XVII в. глазами современников.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http://www.moscowkremlin.ru/romanovs.html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Виртуальная экскурсия, рассказывающая о династии Романовых. Хронология. Персоналии, современники, важнейшие события, регалии и личные вещи. Коллекция изображений и фотографий. Создана на основе </w:t>
      </w:r>
      <w:proofErr w:type="spellStart"/>
      <w:r w:rsidRPr="00FE3B0F">
        <w:rPr>
          <w:rFonts w:ascii="Times New Roman" w:hAnsi="Times New Roman" w:cs="Times New Roman"/>
          <w:sz w:val="28"/>
          <w:szCs w:val="28"/>
        </w:rPr>
        <w:t>CD-ROMа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 xml:space="preserve"> «Династия Романовых» компании «</w:t>
      </w:r>
      <w:proofErr w:type="spellStart"/>
      <w:r w:rsidRPr="00FE3B0F">
        <w:rPr>
          <w:rFonts w:ascii="Times New Roman" w:hAnsi="Times New Roman" w:cs="Times New Roman"/>
          <w:sz w:val="28"/>
          <w:szCs w:val="28"/>
        </w:rPr>
        <w:t>Коминфо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>».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http://www.hronos.km.ru/1700ru_lit.html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Хронологическая таблица основных культурных событий России в </w:t>
      </w:r>
      <w:proofErr w:type="spellStart"/>
      <w:r w:rsidRPr="00FE3B0F">
        <w:rPr>
          <w:rFonts w:ascii="Times New Roman" w:hAnsi="Times New Roman" w:cs="Times New Roman"/>
          <w:sz w:val="28"/>
          <w:szCs w:val="28"/>
        </w:rPr>
        <w:t>XVIIIв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>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http://grandwar.kulichki.net/books/dubov01.html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Война России с Францией, поход Суворова в Италию, политика России в Европе. Карта Европы в 1799 г.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http://rels.obninsk.com/Rels/Limited/Nsub/ml/9801/hist-1.htm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Екатерина II: Жалованная грамота городам 1785 г.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http://lichm.narod.ru/Part4/411.htm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Эпоха петровских преобразований.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http://syw-cwg.narod.ru/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Семилетняя война.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http://fstanitsa.ru/gla_pugachev.shtml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Биография Емельяна Пугачева - руководителя крестьянской войны 1773 – 1775 гг. Иллюстрации (репродукции картин).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http://his.1september.ru/2000/no09.htm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Рассказы из русской истории XVIII в. Фрагменты из книги занимательных рассказов. Материал для уроков в 6 – 9 классах. Тексты о событиях XVIII в.: преобразования Петра I, дворцовые перевороты и т.д.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http://dinastya.narod.ru/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Правление Александра III (1881 – 1894 гг.): приход к власти, внутренняя и внешняя политика, русское национальное строительство, царь-миротворец.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lastRenderedPageBreak/>
        <w:t>http://www.fictionbook.ru/author/lyashenko_leonid_mihayilovich/aleksandr_ii_ili_istoriya_trehodinochestv/lyashenko_aleksandr_ii_ili_istoriya_treh_odinochestv.html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Книга Л.М. </w:t>
      </w:r>
      <w:proofErr w:type="spellStart"/>
      <w:r w:rsidRPr="00FE3B0F">
        <w:rPr>
          <w:rFonts w:ascii="Times New Roman" w:hAnsi="Times New Roman" w:cs="Times New Roman"/>
          <w:sz w:val="28"/>
          <w:szCs w:val="28"/>
        </w:rPr>
        <w:t>Ляшенко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 xml:space="preserve"> «Александр II», всестороннее описание жизни человека, занимающего исключительное место в ряду российских самодержцев.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http://old-map.narod.ru/all-17.html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Карта России и племена, ее населяющие (1866).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http://www.hist.msu.ru/ER/Etext/PICT/russia.htm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Библиотека электронных ресурсов МГУ.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http://www.nsu.ru/vk/info/d_205.htm#Heading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На сайте в лекционной форме представлен материал «Военная реформа 60 – 70-х гг. XIX в.».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http://www.hist.msu.ru/ER/Etext/feb1861.htm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Манифест 19 февраля 1861 г.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http://dinastya.narod.ru/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Сайт, посвященный личности Александра III. На сайте представлены материалы монографии Н.Д. </w:t>
      </w:r>
      <w:proofErr w:type="spellStart"/>
      <w:r w:rsidRPr="00FE3B0F">
        <w:rPr>
          <w:rFonts w:ascii="Times New Roman" w:hAnsi="Times New Roman" w:cs="Times New Roman"/>
          <w:sz w:val="28"/>
          <w:szCs w:val="28"/>
        </w:rPr>
        <w:t>Тальберга</w:t>
      </w:r>
      <w:proofErr w:type="spellEnd"/>
      <w:r w:rsidRPr="00FE3B0F">
        <w:rPr>
          <w:rFonts w:ascii="Times New Roman" w:hAnsi="Times New Roman" w:cs="Times New Roman"/>
          <w:sz w:val="28"/>
          <w:szCs w:val="28"/>
        </w:rPr>
        <w:t xml:space="preserve"> «Александр III».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с письмами К.П. Победоносцева к Александру I.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http://www.arthistory.ru/peredvizh.htm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Сайт, посвященный истории изобразительного искусства. На этой странице содержатся сведения о русских художниках-передвижниках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http://rusart.nm.ru/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Сайт, посвященный художникам-передвижникам.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http://www.altai.fio.ru/projects/group3/potok69/site/moguchaya.htm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На сайте рассказывается о творчестве музыкантов, входивших в состав Могучей кучки.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http://www.encspb.ru/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Сайт «Энциклопедия Санкт-Петербурга» рассказывает об архитектурных стилях, используемых архитекторами города, в том числе и о стилях второй половины XIX в.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http://www.alhimik.ru/great/mendel.html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Сайт «Великие химики» рассказывает о выдающемся открытии Д.А. Менделеева. Здесь также представлена биография великого химика.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http://www.gramma.ru/; http://www.krugosvet.ru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Материал об эссе 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http://hist1.narod.ru/index.html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Всемирная история. Сайт Сергея Нефедова рассказывает об истории с древнейших времен до Нового времени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http://www.istorik.ru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Рефераты по истории, карты, коллекция исторических источников, каталог сайтов по истории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http://www.shm.ru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 xml:space="preserve">Государственный Исторический Музей </w:t>
      </w: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  <w:r w:rsidRPr="00FE3B0F">
        <w:rPr>
          <w:rFonts w:ascii="Times New Roman" w:hAnsi="Times New Roman" w:cs="Times New Roman"/>
          <w:sz w:val="28"/>
          <w:szCs w:val="28"/>
        </w:rPr>
        <w:t>http://oldru.narod.ru -</w:t>
      </w:r>
    </w:p>
    <w:p w:rsidR="006A7652" w:rsidRDefault="006A7652" w:rsidP="006A7652">
      <w:pPr>
        <w:rPr>
          <w:rFonts w:ascii="Times New Roman" w:hAnsi="Times New Roman" w:cs="Times New Roman"/>
          <w:sz w:val="28"/>
          <w:szCs w:val="28"/>
        </w:rPr>
      </w:pPr>
    </w:p>
    <w:p w:rsidR="006A7652" w:rsidRDefault="006A7652" w:rsidP="006A7652">
      <w:pPr>
        <w:rPr>
          <w:rFonts w:ascii="Times New Roman" w:hAnsi="Times New Roman" w:cs="Times New Roman"/>
          <w:sz w:val="28"/>
          <w:szCs w:val="28"/>
        </w:rPr>
      </w:pPr>
    </w:p>
    <w:p w:rsidR="006A7652" w:rsidRDefault="006A7652" w:rsidP="006A7652">
      <w:pPr>
        <w:rPr>
          <w:rFonts w:ascii="Times New Roman" w:hAnsi="Times New Roman" w:cs="Times New Roman"/>
          <w:sz w:val="28"/>
          <w:szCs w:val="28"/>
        </w:rPr>
      </w:pPr>
    </w:p>
    <w:p w:rsidR="006A7652" w:rsidRDefault="006A7652" w:rsidP="006A7652">
      <w:pPr>
        <w:rPr>
          <w:rFonts w:ascii="Times New Roman" w:hAnsi="Times New Roman" w:cs="Times New Roman"/>
          <w:sz w:val="28"/>
          <w:szCs w:val="28"/>
        </w:rPr>
      </w:pPr>
    </w:p>
    <w:p w:rsidR="006A7652" w:rsidRDefault="006A7652" w:rsidP="006A7652">
      <w:pPr>
        <w:rPr>
          <w:rFonts w:ascii="Times New Roman" w:hAnsi="Times New Roman" w:cs="Times New Roman"/>
          <w:sz w:val="28"/>
          <w:szCs w:val="28"/>
        </w:rPr>
      </w:pPr>
    </w:p>
    <w:p w:rsidR="006A7652" w:rsidRDefault="006A7652" w:rsidP="006A7652">
      <w:pPr>
        <w:rPr>
          <w:rFonts w:ascii="Times New Roman" w:hAnsi="Times New Roman" w:cs="Times New Roman"/>
          <w:sz w:val="28"/>
          <w:szCs w:val="28"/>
        </w:rPr>
      </w:pPr>
    </w:p>
    <w:p w:rsidR="006A7652" w:rsidRDefault="006A7652" w:rsidP="006A7652">
      <w:pPr>
        <w:rPr>
          <w:rFonts w:ascii="Times New Roman" w:hAnsi="Times New Roman" w:cs="Times New Roman"/>
          <w:sz w:val="28"/>
          <w:szCs w:val="28"/>
        </w:rPr>
      </w:pPr>
    </w:p>
    <w:p w:rsidR="006A7652" w:rsidRPr="00FE3B0F" w:rsidRDefault="006A7652" w:rsidP="006A7652">
      <w:pPr>
        <w:rPr>
          <w:rFonts w:ascii="Times New Roman" w:hAnsi="Times New Roman" w:cs="Times New Roman"/>
          <w:sz w:val="28"/>
          <w:szCs w:val="28"/>
        </w:rPr>
      </w:pPr>
    </w:p>
    <w:p w:rsidR="00AB695F" w:rsidRDefault="00AB695F"/>
    <w:sectPr w:rsidR="00AB695F" w:rsidSect="00AB6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oNotDisplayPageBoundaries/>
  <w:proofState w:spelling="clean"/>
  <w:defaultTabStop w:val="708"/>
  <w:characterSpacingControl w:val="doNotCompress"/>
  <w:compat/>
  <w:rsids>
    <w:rsidRoot w:val="006A7652"/>
    <w:rsid w:val="000B49EB"/>
    <w:rsid w:val="002D3A0B"/>
    <w:rsid w:val="00356E4B"/>
    <w:rsid w:val="00365707"/>
    <w:rsid w:val="006708E2"/>
    <w:rsid w:val="006A7652"/>
    <w:rsid w:val="00A91334"/>
    <w:rsid w:val="00AB695F"/>
    <w:rsid w:val="00C07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5411</Words>
  <Characters>30844</Characters>
  <Application>Microsoft Office Word</Application>
  <DocSecurity>0</DocSecurity>
  <Lines>257</Lines>
  <Paragraphs>72</Paragraphs>
  <ScaleCrop>false</ScaleCrop>
  <Company>Reanimator Extreme Edition</Company>
  <LinksUpToDate>false</LinksUpToDate>
  <CharactersWithSpaces>36183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2014-03-15T11:29:00Z</dcterms:created>
  <dcterms:modified xsi:type="dcterms:W3CDTF">2014-03-15T11:29:00Z</dcterms:modified>
</cp:coreProperties>
</file>